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64B" w:rsidRDefault="00CF364B" w:rsidP="00CF364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ПЛАН</w:t>
      </w:r>
      <w:r>
        <w:rPr>
          <w:color w:val="000000"/>
          <w:sz w:val="28"/>
          <w:szCs w:val="28"/>
        </w:rPr>
        <w:t xml:space="preserve"> </w:t>
      </w:r>
    </w:p>
    <w:p w:rsidR="00CF364B" w:rsidRDefault="00CF364B" w:rsidP="00CF364B">
      <w:pPr>
        <w:pStyle w:val="a3"/>
        <w:shd w:val="clear" w:color="auto" w:fill="FFFFFF"/>
        <w:spacing w:before="0" w:beforeAutospacing="0" w:after="0" w:afterAutospacing="0"/>
      </w:pPr>
      <w:r>
        <w:rPr>
          <w:color w:val="000000"/>
          <w:sz w:val="28"/>
          <w:szCs w:val="28"/>
        </w:rPr>
        <w:t>работы по военно-патриотическому воспитанию</w:t>
      </w:r>
    </w:p>
    <w:p w:rsidR="00CF364B" w:rsidRDefault="00CF364B" w:rsidP="00CF364B">
      <w:pPr>
        <w:pStyle w:val="a3"/>
        <w:shd w:val="clear" w:color="auto" w:fill="FFFFFF"/>
        <w:spacing w:before="0" w:beforeAutospacing="0" w:after="0" w:afterAutospacing="0"/>
      </w:pPr>
      <w:r>
        <w:rPr>
          <w:color w:val="000000"/>
          <w:sz w:val="28"/>
          <w:szCs w:val="28"/>
        </w:rPr>
        <w:t>Государственного учреждения образования </w:t>
      </w:r>
    </w:p>
    <w:p w:rsidR="00CF364B" w:rsidRDefault="00CF364B" w:rsidP="00CF364B">
      <w:pPr>
        <w:pStyle w:val="a3"/>
        <w:shd w:val="clear" w:color="auto" w:fill="FFFFFF"/>
        <w:spacing w:before="0" w:beforeAutospacing="0" w:after="0" w:afterAutospacing="0"/>
      </w:pPr>
      <w:r>
        <w:rPr>
          <w:color w:val="000000"/>
          <w:sz w:val="28"/>
          <w:szCs w:val="28"/>
        </w:rPr>
        <w:t>«</w:t>
      </w:r>
      <w:proofErr w:type="spellStart"/>
      <w:r>
        <w:rPr>
          <w:color w:val="000000"/>
          <w:sz w:val="28"/>
          <w:szCs w:val="28"/>
        </w:rPr>
        <w:t>Налибокская</w:t>
      </w:r>
      <w:proofErr w:type="spellEnd"/>
      <w:r>
        <w:rPr>
          <w:color w:val="000000"/>
          <w:sz w:val="28"/>
          <w:szCs w:val="28"/>
        </w:rPr>
        <w:t xml:space="preserve"> средняя школа»</w:t>
      </w:r>
    </w:p>
    <w:p w:rsidR="00CF364B" w:rsidRDefault="00CF364B" w:rsidP="00CF364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> 2023/2024 учебный год</w:t>
      </w:r>
    </w:p>
    <w:p w:rsidR="00CF364B" w:rsidRDefault="00CF364B" w:rsidP="00CF364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F364B" w:rsidRDefault="00CF364B" w:rsidP="00CF364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tbl>
      <w:tblPr>
        <w:tblW w:w="99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7"/>
        <w:gridCol w:w="3713"/>
        <w:gridCol w:w="1632"/>
        <w:gridCol w:w="1843"/>
        <w:gridCol w:w="2000"/>
      </w:tblGrid>
      <w:tr w:rsidR="002642D5" w:rsidRPr="00CF364B" w:rsidTr="00CF364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64B" w:rsidRPr="00CF364B" w:rsidRDefault="00CF364B" w:rsidP="00CF364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F3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F3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64B" w:rsidRPr="00CF364B" w:rsidRDefault="00CF364B" w:rsidP="00CF364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64B" w:rsidRPr="00CF364B" w:rsidRDefault="00CF364B" w:rsidP="00CF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</w:t>
            </w:r>
          </w:p>
          <w:p w:rsidR="00CF364B" w:rsidRPr="00CF364B" w:rsidRDefault="00CF364B" w:rsidP="00CF364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учащихся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64B" w:rsidRPr="00CF364B" w:rsidRDefault="00CF364B" w:rsidP="00CF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</w:t>
            </w:r>
          </w:p>
          <w:p w:rsidR="00CF364B" w:rsidRPr="00CF364B" w:rsidRDefault="00CF364B" w:rsidP="00CF364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64B" w:rsidRPr="00CF364B" w:rsidRDefault="00CF364B" w:rsidP="00CF364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2642D5" w:rsidRPr="00CF364B" w:rsidTr="00CF364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64B" w:rsidRPr="00CF364B" w:rsidRDefault="00CF364B" w:rsidP="00CF364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6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64B" w:rsidRPr="00CF364B" w:rsidRDefault="00CF364B" w:rsidP="00CF364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6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Военно-идеологическое направление</w:t>
            </w:r>
          </w:p>
        </w:tc>
      </w:tr>
      <w:tr w:rsidR="002642D5" w:rsidRPr="00CF364B" w:rsidTr="002642D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64B" w:rsidRPr="00CF364B" w:rsidRDefault="00CF364B" w:rsidP="00CF364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64B" w:rsidRPr="00CF364B" w:rsidRDefault="00CF364B" w:rsidP="00CF364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64B">
              <w:rPr>
                <w:rFonts w:ascii="Times New Roman" w:hAnsi="Times New Roman" w:cs="Times New Roman"/>
                <w:color w:val="000000"/>
              </w:rPr>
              <w:t>Реализация проекта «ШАГ»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64B" w:rsidRPr="00CF364B" w:rsidRDefault="00CF364B" w:rsidP="00CF364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5-9, 11</w:t>
            </w:r>
            <w:r w:rsidRPr="00CF364B">
              <w:rPr>
                <w:rFonts w:ascii="Times New Roman" w:hAnsi="Times New Roman" w:cs="Times New Roman"/>
                <w:color w:val="000000"/>
              </w:rPr>
              <w:t xml:space="preserve"> классы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64B" w:rsidRPr="00CF364B" w:rsidRDefault="00CF364B" w:rsidP="00B370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четвертый четверг месяца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64B" w:rsidRPr="00CF364B" w:rsidRDefault="00CF364B" w:rsidP="00CF36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642D5" w:rsidRPr="00CF364B" w:rsidTr="002642D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64B" w:rsidRPr="00CF364B" w:rsidRDefault="00CF364B" w:rsidP="00CF364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64B" w:rsidRPr="009A0D12" w:rsidRDefault="00CF364B" w:rsidP="00B370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Просмотр и обсуждение фильмов </w:t>
            </w:r>
            <w:r w:rsidR="00264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военно-</w:t>
            </w:r>
            <w:r w:rsidRPr="003F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патриотической направленности</w:t>
            </w:r>
            <w:r w:rsidRPr="009A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64B" w:rsidRPr="003F6B56" w:rsidRDefault="00CF364B" w:rsidP="00CF36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1-9, 11 классы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64B" w:rsidRPr="009A0D12" w:rsidRDefault="00CF364B" w:rsidP="00B370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протяжении года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64B" w:rsidRPr="009A0D12" w:rsidRDefault="00CF364B" w:rsidP="00B370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642D5" w:rsidRPr="00CF364B" w:rsidTr="002642D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64B" w:rsidRDefault="002642D5" w:rsidP="00CF364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64B" w:rsidRDefault="00CF364B" w:rsidP="00B370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</w:t>
            </w:r>
            <w:r w:rsidRPr="001F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куссия «Что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 быть патриотом сегодня?»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64B" w:rsidRDefault="00CF364B" w:rsidP="00B370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5-9, 11 классы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64B" w:rsidRDefault="00CF364B" w:rsidP="00B370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64B" w:rsidRPr="009A0D12" w:rsidRDefault="00CF364B" w:rsidP="00B370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642D5" w:rsidRPr="00CF364B" w:rsidTr="002642D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64B" w:rsidRDefault="002642D5" w:rsidP="00CF364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64B" w:rsidRDefault="00CF364B" w:rsidP="00CF36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r w:rsidRPr="001F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ассные часы по темам: «Дорогами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памяти»; </w:t>
            </w:r>
            <w:r w:rsidRPr="001F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«Созидаем будущее, помним о прошлом», «Годы,  опаленные  войной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64B" w:rsidRDefault="00CF364B" w:rsidP="00B370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1-9, 11 классы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64B" w:rsidRDefault="00CF364B" w:rsidP="00B370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64B" w:rsidRPr="009A0D12" w:rsidRDefault="00CF364B" w:rsidP="00B370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642D5" w:rsidRPr="00CF364B" w:rsidTr="002642D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64B" w:rsidRDefault="002642D5" w:rsidP="00CF364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64B" w:rsidRDefault="00CF364B" w:rsidP="00294C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</w:t>
            </w:r>
            <w:r w:rsidRPr="001F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ктивные  беседы  «Я  гражданин»,  «Роль  права  в  жизни чело</w:t>
            </w:r>
            <w:r w:rsidR="00294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века, общества и государства»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64B" w:rsidRDefault="00294C2C" w:rsidP="00B370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5-9, 11 классы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64B" w:rsidRDefault="002642D5" w:rsidP="00B370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294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нварь-март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64B" w:rsidRPr="009A0D12" w:rsidRDefault="00CF364B" w:rsidP="00B370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642D5" w:rsidRPr="00CF364B" w:rsidTr="002642D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C2C" w:rsidRDefault="002642D5" w:rsidP="00CF364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C2C" w:rsidRDefault="00294C2C" w:rsidP="00B370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</w:t>
            </w:r>
            <w:r w:rsidRPr="001F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лые столы с участием представителей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рганов государственной власти</w:t>
            </w:r>
          </w:p>
          <w:p w:rsidR="00294C2C" w:rsidRDefault="00294C2C" w:rsidP="00B370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C2C" w:rsidRDefault="00294C2C" w:rsidP="00B370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5-9, 11 классы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C2C" w:rsidRDefault="00294C2C" w:rsidP="00294C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C2C" w:rsidRPr="009A0D12" w:rsidRDefault="00294C2C" w:rsidP="00B370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642D5" w:rsidRPr="00CF364B" w:rsidTr="002642D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C2C" w:rsidRDefault="002642D5" w:rsidP="00CF364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C2C" w:rsidRDefault="00294C2C" w:rsidP="00294C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Pr="001F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кскурси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онная деятельность</w:t>
            </w:r>
            <w:r w:rsidRPr="001F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C2C" w:rsidRDefault="00294C2C" w:rsidP="00B370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1-9, 11 классы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C2C" w:rsidRDefault="00294C2C" w:rsidP="00B370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протяжении года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C2C" w:rsidRPr="009A0D12" w:rsidRDefault="00294C2C" w:rsidP="00B370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642D5" w:rsidRPr="00CF364B" w:rsidTr="002642D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C2C" w:rsidRDefault="002642D5" w:rsidP="00CF364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C2C" w:rsidRPr="001F07F2" w:rsidRDefault="00294C2C" w:rsidP="00B370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F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нформационные  часы  «Обзор  прессы»  («События  недели», «Время.</w:t>
            </w:r>
            <w:proofErr w:type="gramEnd"/>
            <w:r w:rsidRPr="001F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События. </w:t>
            </w:r>
            <w:proofErr w:type="gramStart"/>
            <w:r w:rsidRPr="001F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Люди» и др.);</w:t>
            </w:r>
            <w:proofErr w:type="gramEnd"/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C2C" w:rsidRDefault="00294C2C" w:rsidP="00B370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1-9, 11 классы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C2C" w:rsidRDefault="00294C2C" w:rsidP="00B370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протяжении года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C2C" w:rsidRPr="009A0D12" w:rsidRDefault="00294C2C" w:rsidP="00B370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642D5" w:rsidRPr="00CF364B" w:rsidTr="002642D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C2C" w:rsidRDefault="002642D5" w:rsidP="00CF364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C2C" w:rsidRDefault="00294C2C" w:rsidP="00294C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Торжественные линейки, </w:t>
            </w:r>
            <w:r w:rsidRPr="003A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посвященные государственным праздникам, праздничным дням и памятным датам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C2C" w:rsidRDefault="00294C2C" w:rsidP="00B370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1-9, 11 классы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C2C" w:rsidRDefault="00294C2C" w:rsidP="00B370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C2C" w:rsidRPr="009A0D12" w:rsidRDefault="00294C2C" w:rsidP="00B370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642D5" w:rsidRPr="00CF364B" w:rsidTr="002642D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C2C" w:rsidRDefault="002642D5" w:rsidP="00CF364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1.10.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C2C" w:rsidRPr="009A0D12" w:rsidRDefault="00294C2C" w:rsidP="00294C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Освещение в средствах массовой информации, на сайтах,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социальных сетях, информационных стендах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школы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C2C" w:rsidRPr="003F6B56" w:rsidRDefault="00294C2C" w:rsidP="00B370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C2C" w:rsidRPr="009A0D12" w:rsidRDefault="00294C2C" w:rsidP="00B370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C2C" w:rsidRPr="009A0D12" w:rsidRDefault="00294C2C" w:rsidP="002642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  <w:r w:rsidR="00264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="00264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="00264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ведение сайта</w:t>
            </w:r>
          </w:p>
        </w:tc>
      </w:tr>
    </w:tbl>
    <w:tbl>
      <w:tblPr>
        <w:tblStyle w:val="a4"/>
        <w:tblW w:w="9923" w:type="dxa"/>
        <w:tblInd w:w="-34" w:type="dxa"/>
        <w:tblLook w:val="04A0" w:firstRow="1" w:lastRow="0" w:firstColumn="1" w:lastColumn="0" w:noHBand="0" w:noVBand="1"/>
      </w:tblPr>
      <w:tblGrid>
        <w:gridCol w:w="709"/>
        <w:gridCol w:w="4111"/>
        <w:gridCol w:w="284"/>
        <w:gridCol w:w="992"/>
        <w:gridCol w:w="1843"/>
        <w:gridCol w:w="1984"/>
      </w:tblGrid>
      <w:tr w:rsidR="00294C2C" w:rsidRPr="009A0D12" w:rsidTr="00D10ACA">
        <w:tc>
          <w:tcPr>
            <w:tcW w:w="709" w:type="dxa"/>
            <w:vAlign w:val="center"/>
          </w:tcPr>
          <w:p w:rsidR="00294C2C" w:rsidRPr="009A0D12" w:rsidRDefault="00294C2C" w:rsidP="00B370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B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14" w:type="dxa"/>
            <w:gridSpan w:val="5"/>
          </w:tcPr>
          <w:p w:rsidR="00294C2C" w:rsidRPr="009A0D12" w:rsidRDefault="00294C2C" w:rsidP="00B370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B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Военно-историческое направление</w:t>
            </w:r>
          </w:p>
        </w:tc>
      </w:tr>
      <w:tr w:rsidR="002642D5" w:rsidRPr="009A0D12" w:rsidTr="00D10ACA">
        <w:tc>
          <w:tcPr>
            <w:tcW w:w="709" w:type="dxa"/>
          </w:tcPr>
          <w:p w:rsidR="00294C2C" w:rsidRPr="003F6B56" w:rsidRDefault="00294C2C" w:rsidP="00B370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111" w:type="dxa"/>
          </w:tcPr>
          <w:p w:rsidR="00294C2C" w:rsidRPr="009A0D12" w:rsidRDefault="00294C2C" w:rsidP="00294C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тематических экскурсий для обучающихся по историческим </w:t>
            </w:r>
            <w:proofErr w:type="gramStart"/>
            <w:r w:rsidRPr="009A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местам</w:t>
            </w:r>
            <w:proofErr w:type="gramEnd"/>
            <w:r w:rsidRPr="009A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вязанным с</w:t>
            </w:r>
            <w:r w:rsidRPr="009A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историей ВОВ</w:t>
            </w:r>
          </w:p>
        </w:tc>
        <w:tc>
          <w:tcPr>
            <w:tcW w:w="1276" w:type="dxa"/>
            <w:gridSpan w:val="2"/>
          </w:tcPr>
          <w:p w:rsidR="00294C2C" w:rsidRPr="003F6B56" w:rsidRDefault="00294C2C" w:rsidP="00B370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1-9, 11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843" w:type="dxa"/>
          </w:tcPr>
          <w:p w:rsidR="00294C2C" w:rsidRPr="009A0D12" w:rsidRDefault="002642D5" w:rsidP="00294C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294C2C" w:rsidRPr="009A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</w:t>
            </w:r>
            <w:r w:rsidR="00294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294C2C" w:rsidRPr="009A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84" w:type="dxa"/>
          </w:tcPr>
          <w:p w:rsidR="00294C2C" w:rsidRPr="009A0D12" w:rsidRDefault="00294C2C" w:rsidP="00294C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52137" w:rsidRPr="009A0D12" w:rsidTr="00D10ACA">
        <w:tc>
          <w:tcPr>
            <w:tcW w:w="709" w:type="dxa"/>
          </w:tcPr>
          <w:p w:rsidR="00352137" w:rsidRPr="003F6B56" w:rsidRDefault="002642D5" w:rsidP="00B370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  <w:r w:rsidR="00352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1" w:type="dxa"/>
          </w:tcPr>
          <w:p w:rsidR="00352137" w:rsidRPr="009A0D12" w:rsidRDefault="00352137" w:rsidP="00B370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посвященные Дню памяти воинов-интернационалистов «</w:t>
            </w:r>
            <w:proofErr w:type="spellStart"/>
            <w:r w:rsidRPr="009A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Афганістан</w:t>
            </w:r>
            <w:proofErr w:type="spellEnd"/>
            <w:r w:rsidRPr="009A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A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9A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лёсах</w:t>
            </w:r>
            <w:proofErr w:type="spellEnd"/>
            <w:r w:rsidRPr="009A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нашых</w:t>
            </w:r>
            <w:proofErr w:type="spellEnd"/>
            <w:r w:rsidRPr="009A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землякоў</w:t>
            </w:r>
            <w:proofErr w:type="spellEnd"/>
            <w:r w:rsidRPr="009A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6" w:type="dxa"/>
            <w:gridSpan w:val="2"/>
          </w:tcPr>
          <w:p w:rsidR="00352137" w:rsidRPr="003F6B56" w:rsidRDefault="00352137" w:rsidP="00B370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1-9, 11 классы</w:t>
            </w:r>
          </w:p>
        </w:tc>
        <w:tc>
          <w:tcPr>
            <w:tcW w:w="1843" w:type="dxa"/>
          </w:tcPr>
          <w:p w:rsidR="00352137" w:rsidRPr="009A0D12" w:rsidRDefault="00352137" w:rsidP="00B370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84" w:type="dxa"/>
          </w:tcPr>
          <w:p w:rsidR="00352137" w:rsidRPr="009A0D12" w:rsidRDefault="00352137" w:rsidP="00B370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52137" w:rsidRPr="009A0D12" w:rsidTr="00D10ACA">
        <w:tc>
          <w:tcPr>
            <w:tcW w:w="709" w:type="dxa"/>
          </w:tcPr>
          <w:p w:rsidR="00352137" w:rsidRPr="003F6B56" w:rsidRDefault="002642D5" w:rsidP="00B370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  <w:r w:rsidR="00352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1" w:type="dxa"/>
          </w:tcPr>
          <w:p w:rsidR="00352137" w:rsidRPr="009A0D12" w:rsidRDefault="00352137" w:rsidP="00B370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акции, посвящённой</w:t>
            </w:r>
          </w:p>
          <w:p w:rsidR="00352137" w:rsidRPr="009A0D12" w:rsidRDefault="00352137" w:rsidP="00B370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Дню Конституции Республики Беларусь «Мы – граждане Беларуси!»</w:t>
            </w:r>
          </w:p>
        </w:tc>
        <w:tc>
          <w:tcPr>
            <w:tcW w:w="1276" w:type="dxa"/>
            <w:gridSpan w:val="2"/>
          </w:tcPr>
          <w:p w:rsidR="00352137" w:rsidRPr="003F6B56" w:rsidRDefault="00352137" w:rsidP="00B370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 классы</w:t>
            </w:r>
          </w:p>
        </w:tc>
        <w:tc>
          <w:tcPr>
            <w:tcW w:w="1843" w:type="dxa"/>
          </w:tcPr>
          <w:p w:rsidR="00352137" w:rsidRPr="009A0D12" w:rsidRDefault="00352137" w:rsidP="00B370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84" w:type="dxa"/>
          </w:tcPr>
          <w:p w:rsidR="00352137" w:rsidRPr="009A0D12" w:rsidRDefault="00352137" w:rsidP="00B370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52137" w:rsidRPr="009A0D12" w:rsidTr="00D10ACA">
        <w:tc>
          <w:tcPr>
            <w:tcW w:w="709" w:type="dxa"/>
            <w:vAlign w:val="center"/>
          </w:tcPr>
          <w:p w:rsidR="00352137" w:rsidRPr="009A0D12" w:rsidRDefault="00352137" w:rsidP="00B370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B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14" w:type="dxa"/>
            <w:gridSpan w:val="5"/>
          </w:tcPr>
          <w:p w:rsidR="00352137" w:rsidRPr="009A0D12" w:rsidRDefault="00352137" w:rsidP="00B370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B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Военно-спортивное направление</w:t>
            </w:r>
          </w:p>
        </w:tc>
      </w:tr>
      <w:tr w:rsidR="002642D5" w:rsidRPr="009A0D12" w:rsidTr="00D10ACA">
        <w:tc>
          <w:tcPr>
            <w:tcW w:w="709" w:type="dxa"/>
          </w:tcPr>
          <w:p w:rsidR="00352137" w:rsidRPr="003F6B56" w:rsidRDefault="00352137" w:rsidP="00B370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111" w:type="dxa"/>
          </w:tcPr>
          <w:p w:rsidR="00352137" w:rsidRPr="009A0D12" w:rsidRDefault="00352137" w:rsidP="00B370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</w:t>
            </w:r>
            <w:r w:rsidRPr="003A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ортивные эстафеты и спортивно-патриотические </w:t>
            </w:r>
            <w:proofErr w:type="spellStart"/>
            <w:r w:rsidRPr="003A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квесты</w:t>
            </w:r>
            <w:proofErr w:type="spellEnd"/>
            <w:r w:rsidRPr="003A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 дни здоровья и др.;</w:t>
            </w:r>
          </w:p>
        </w:tc>
        <w:tc>
          <w:tcPr>
            <w:tcW w:w="1276" w:type="dxa"/>
            <w:gridSpan w:val="2"/>
          </w:tcPr>
          <w:p w:rsidR="00352137" w:rsidRPr="003F6B56" w:rsidRDefault="00352137" w:rsidP="00D10A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</w:t>
            </w:r>
            <w:r w:rsidR="00D10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9, 11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843" w:type="dxa"/>
          </w:tcPr>
          <w:p w:rsidR="00352137" w:rsidRPr="009A0D12" w:rsidRDefault="00352137" w:rsidP="003521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9A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A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84" w:type="dxa"/>
          </w:tcPr>
          <w:p w:rsidR="00352137" w:rsidRDefault="00D10ACA" w:rsidP="00D10A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  <w:r w:rsidR="00264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10ACA" w:rsidRPr="009A0D12" w:rsidRDefault="002642D5" w:rsidP="00D10A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D10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читель физической культуры и здоровья </w:t>
            </w:r>
          </w:p>
        </w:tc>
      </w:tr>
      <w:tr w:rsidR="00D10ACA" w:rsidRPr="009A0D12" w:rsidTr="00D10ACA">
        <w:tc>
          <w:tcPr>
            <w:tcW w:w="709" w:type="dxa"/>
            <w:vAlign w:val="center"/>
          </w:tcPr>
          <w:p w:rsidR="00D10ACA" w:rsidRPr="009A0D12" w:rsidRDefault="00D10ACA" w:rsidP="00B370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B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214" w:type="dxa"/>
            <w:gridSpan w:val="5"/>
          </w:tcPr>
          <w:p w:rsidR="00D10ACA" w:rsidRPr="009A0D12" w:rsidRDefault="00D10ACA" w:rsidP="00B370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B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Обеспечение соблюдения требований и норм безопасности при организации образовательного процесса</w:t>
            </w:r>
          </w:p>
        </w:tc>
      </w:tr>
      <w:tr w:rsidR="002642D5" w:rsidRPr="009A0D12" w:rsidTr="00D10ACA">
        <w:tc>
          <w:tcPr>
            <w:tcW w:w="709" w:type="dxa"/>
          </w:tcPr>
          <w:p w:rsidR="00D10ACA" w:rsidRPr="003F6B56" w:rsidRDefault="00D10ACA" w:rsidP="00B370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395" w:type="dxa"/>
            <w:gridSpan w:val="2"/>
          </w:tcPr>
          <w:p w:rsidR="00D10ACA" w:rsidRPr="009A0D12" w:rsidRDefault="00D10ACA" w:rsidP="00B370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 w:rsidRPr="009A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оведение воспитательных мероприятий по соблюдению требований и норм безопасности при организации образовательного процесса</w:t>
            </w:r>
          </w:p>
        </w:tc>
        <w:tc>
          <w:tcPr>
            <w:tcW w:w="992" w:type="dxa"/>
          </w:tcPr>
          <w:p w:rsidR="00D10ACA" w:rsidRPr="003F6B56" w:rsidRDefault="00D10ACA" w:rsidP="00B370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1-9, 11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843" w:type="dxa"/>
          </w:tcPr>
          <w:p w:rsidR="00D10ACA" w:rsidRPr="009A0D12" w:rsidRDefault="00D10ACA" w:rsidP="00B370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4" w:type="dxa"/>
          </w:tcPr>
          <w:p w:rsidR="00D10ACA" w:rsidRDefault="00D10ACA" w:rsidP="00D10A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10ACA" w:rsidRPr="009A0D12" w:rsidRDefault="00D10ACA" w:rsidP="00B370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0ACA" w:rsidRPr="009A0D12" w:rsidTr="00D10ACA">
        <w:tc>
          <w:tcPr>
            <w:tcW w:w="709" w:type="dxa"/>
          </w:tcPr>
          <w:p w:rsidR="00D10ACA" w:rsidRPr="003F6B56" w:rsidRDefault="00D10ACA" w:rsidP="00B370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4395" w:type="dxa"/>
            <w:gridSpan w:val="2"/>
          </w:tcPr>
          <w:p w:rsidR="00D10ACA" w:rsidRPr="009A0D12" w:rsidRDefault="00D10ACA" w:rsidP="00B370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информационной работы, направленной на предупреждение деструктивного информационного воздействия на участников образовательного процесса</w:t>
            </w:r>
          </w:p>
        </w:tc>
        <w:tc>
          <w:tcPr>
            <w:tcW w:w="992" w:type="dxa"/>
          </w:tcPr>
          <w:p w:rsidR="00D10ACA" w:rsidRPr="003F6B56" w:rsidRDefault="00D10ACA" w:rsidP="00B370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1-9, 11 классы</w:t>
            </w:r>
          </w:p>
        </w:tc>
        <w:tc>
          <w:tcPr>
            <w:tcW w:w="1843" w:type="dxa"/>
          </w:tcPr>
          <w:p w:rsidR="00D10ACA" w:rsidRPr="009A0D12" w:rsidRDefault="00D10ACA" w:rsidP="00B370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4" w:type="dxa"/>
          </w:tcPr>
          <w:p w:rsidR="00D10ACA" w:rsidRDefault="00D10ACA" w:rsidP="00D10A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10ACA" w:rsidRPr="009A0D12" w:rsidRDefault="00D10ACA" w:rsidP="00B370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0ACA" w:rsidRPr="009A0D12" w:rsidTr="00D10ACA">
        <w:trPr>
          <w:trHeight w:val="337"/>
        </w:trPr>
        <w:tc>
          <w:tcPr>
            <w:tcW w:w="709" w:type="dxa"/>
            <w:vAlign w:val="center"/>
          </w:tcPr>
          <w:p w:rsidR="00D10ACA" w:rsidRPr="009A0D12" w:rsidRDefault="00D10ACA" w:rsidP="00B370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B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214" w:type="dxa"/>
            <w:gridSpan w:val="5"/>
          </w:tcPr>
          <w:p w:rsidR="00D10ACA" w:rsidRPr="009A0D12" w:rsidRDefault="00D10ACA" w:rsidP="00B370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B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Профилактическая работа с учащимися</w:t>
            </w:r>
          </w:p>
        </w:tc>
      </w:tr>
      <w:tr w:rsidR="002642D5" w:rsidRPr="009A0D12" w:rsidTr="00D10ACA">
        <w:tc>
          <w:tcPr>
            <w:tcW w:w="709" w:type="dxa"/>
          </w:tcPr>
          <w:p w:rsidR="00D10ACA" w:rsidRPr="003F6B56" w:rsidRDefault="00D10ACA" w:rsidP="00B370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4395" w:type="dxa"/>
            <w:gridSpan w:val="2"/>
          </w:tcPr>
          <w:p w:rsidR="00D10ACA" w:rsidRPr="009A0D12" w:rsidRDefault="00D10ACA" w:rsidP="00B370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Индивидуальные, групповые беседы с учащимися с целью профилактики правонарушений, вредных зависимостей</w:t>
            </w:r>
          </w:p>
        </w:tc>
        <w:tc>
          <w:tcPr>
            <w:tcW w:w="992" w:type="dxa"/>
          </w:tcPr>
          <w:p w:rsidR="00D10ACA" w:rsidRPr="003F6B56" w:rsidRDefault="002642D5" w:rsidP="00B370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1-9, 11 </w:t>
            </w:r>
            <w:r w:rsidR="00D10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843" w:type="dxa"/>
          </w:tcPr>
          <w:p w:rsidR="00D10ACA" w:rsidRPr="009A0D12" w:rsidRDefault="00D10ACA" w:rsidP="00B370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4" w:type="dxa"/>
          </w:tcPr>
          <w:p w:rsidR="00D10ACA" w:rsidRDefault="00D10ACA" w:rsidP="00D10A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10ACA" w:rsidRPr="009A0D12" w:rsidRDefault="00D10ACA" w:rsidP="00B370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0ACA" w:rsidRPr="009A0D12" w:rsidTr="00D10ACA">
        <w:tc>
          <w:tcPr>
            <w:tcW w:w="709" w:type="dxa"/>
            <w:vAlign w:val="center"/>
          </w:tcPr>
          <w:p w:rsidR="00D10ACA" w:rsidRPr="009A0D12" w:rsidRDefault="00D10ACA" w:rsidP="00B370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B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214" w:type="dxa"/>
            <w:gridSpan w:val="5"/>
          </w:tcPr>
          <w:p w:rsidR="00D10ACA" w:rsidRPr="009A0D12" w:rsidRDefault="00D10ACA" w:rsidP="00B370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6B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Профориентационная</w:t>
            </w:r>
            <w:proofErr w:type="spellEnd"/>
            <w:r w:rsidRPr="003F6B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работа с учащимися</w:t>
            </w:r>
          </w:p>
        </w:tc>
      </w:tr>
      <w:tr w:rsidR="002642D5" w:rsidRPr="009A0D12" w:rsidTr="00D10ACA">
        <w:tc>
          <w:tcPr>
            <w:tcW w:w="709" w:type="dxa"/>
          </w:tcPr>
          <w:p w:rsidR="00D10ACA" w:rsidRPr="003F6B56" w:rsidRDefault="00D10ACA" w:rsidP="00B370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4395" w:type="dxa"/>
            <w:gridSpan w:val="2"/>
          </w:tcPr>
          <w:p w:rsidR="00D10ACA" w:rsidRPr="009A0D12" w:rsidRDefault="00D10ACA" w:rsidP="00D10A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Профориентационные</w:t>
            </w:r>
            <w:proofErr w:type="spellEnd"/>
            <w:r w:rsidRPr="009A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 с учащимися для оказания помощи в осознанном выборе ими обучения в учреждениях образования </w:t>
            </w:r>
          </w:p>
        </w:tc>
        <w:tc>
          <w:tcPr>
            <w:tcW w:w="992" w:type="dxa"/>
          </w:tcPr>
          <w:p w:rsidR="00D10ACA" w:rsidRPr="003F6B56" w:rsidRDefault="00D10ACA" w:rsidP="00B370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9, 11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1843" w:type="dxa"/>
          </w:tcPr>
          <w:p w:rsidR="00D10ACA" w:rsidRPr="009A0D12" w:rsidRDefault="00D10ACA" w:rsidP="00B370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4" w:type="dxa"/>
          </w:tcPr>
          <w:p w:rsidR="00D10ACA" w:rsidRDefault="00D10ACA" w:rsidP="00D10A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10ACA" w:rsidRPr="009A0D12" w:rsidRDefault="00D10ACA" w:rsidP="00B370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10ACA" w:rsidRPr="009A0D12" w:rsidTr="00D10ACA">
        <w:tc>
          <w:tcPr>
            <w:tcW w:w="709" w:type="dxa"/>
            <w:vAlign w:val="center"/>
          </w:tcPr>
          <w:p w:rsidR="00D10ACA" w:rsidRPr="009A0D12" w:rsidRDefault="00D10ACA" w:rsidP="00B370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B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214" w:type="dxa"/>
            <w:gridSpan w:val="5"/>
          </w:tcPr>
          <w:p w:rsidR="00D10ACA" w:rsidRPr="009A0D12" w:rsidRDefault="00D10ACA" w:rsidP="00B370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B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направления работы</w:t>
            </w:r>
          </w:p>
        </w:tc>
      </w:tr>
      <w:tr w:rsidR="002642D5" w:rsidRPr="009A0D12" w:rsidTr="00D10ACA">
        <w:tc>
          <w:tcPr>
            <w:tcW w:w="709" w:type="dxa"/>
          </w:tcPr>
          <w:p w:rsidR="00D10ACA" w:rsidRPr="003F6B56" w:rsidRDefault="00D10ACA" w:rsidP="00B370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4395" w:type="dxa"/>
            <w:gridSpan w:val="2"/>
          </w:tcPr>
          <w:p w:rsidR="00D10ACA" w:rsidRPr="009A0D12" w:rsidRDefault="00D10ACA" w:rsidP="00D10A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Возложение венков на могил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9A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м, погибшим в годы ВОВ</w:t>
            </w:r>
          </w:p>
        </w:tc>
        <w:tc>
          <w:tcPr>
            <w:tcW w:w="992" w:type="dxa"/>
          </w:tcPr>
          <w:p w:rsidR="00D10ACA" w:rsidRPr="003F6B56" w:rsidRDefault="00D10ACA" w:rsidP="00B370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1-9, 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1843" w:type="dxa"/>
          </w:tcPr>
          <w:p w:rsidR="00D10ACA" w:rsidRPr="009A0D12" w:rsidRDefault="002642D5" w:rsidP="00B370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D10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 </w:t>
            </w:r>
          </w:p>
        </w:tc>
        <w:tc>
          <w:tcPr>
            <w:tcW w:w="1984" w:type="dxa"/>
          </w:tcPr>
          <w:p w:rsidR="00D10ACA" w:rsidRPr="009A0D12" w:rsidRDefault="00D10ACA" w:rsidP="00D10A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10ACA" w:rsidRPr="009A0D12" w:rsidTr="00D10ACA">
        <w:tc>
          <w:tcPr>
            <w:tcW w:w="709" w:type="dxa"/>
          </w:tcPr>
          <w:p w:rsidR="00D10ACA" w:rsidRPr="003F6B56" w:rsidRDefault="00D10ACA" w:rsidP="00B370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4395" w:type="dxa"/>
            <w:gridSpan w:val="2"/>
          </w:tcPr>
          <w:p w:rsidR="00D10ACA" w:rsidRPr="009A0D12" w:rsidRDefault="00D10ACA" w:rsidP="00B370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акций по благоустройству памятников воинской славы, надмогильных сооружений на воинских захоронениях</w:t>
            </w:r>
          </w:p>
        </w:tc>
        <w:tc>
          <w:tcPr>
            <w:tcW w:w="992" w:type="dxa"/>
          </w:tcPr>
          <w:p w:rsidR="00D10ACA" w:rsidRPr="003F6B56" w:rsidRDefault="00D10ACA" w:rsidP="00B370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5-9, 11 классы</w:t>
            </w:r>
          </w:p>
        </w:tc>
        <w:tc>
          <w:tcPr>
            <w:tcW w:w="1843" w:type="dxa"/>
          </w:tcPr>
          <w:p w:rsidR="00D10ACA" w:rsidRPr="009A0D12" w:rsidRDefault="00D10ACA" w:rsidP="00B370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4" w:type="dxa"/>
          </w:tcPr>
          <w:p w:rsidR="00D10ACA" w:rsidRPr="009A0D12" w:rsidRDefault="00D10ACA" w:rsidP="00B370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10ACA" w:rsidRPr="009A0D12" w:rsidTr="00D10ACA">
        <w:tc>
          <w:tcPr>
            <w:tcW w:w="709" w:type="dxa"/>
          </w:tcPr>
          <w:p w:rsidR="00D10ACA" w:rsidRPr="003F6B56" w:rsidRDefault="002642D5" w:rsidP="00B370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7.3</w:t>
            </w:r>
            <w:r w:rsidR="00D10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5" w:type="dxa"/>
            <w:gridSpan w:val="2"/>
          </w:tcPr>
          <w:p w:rsidR="00D10ACA" w:rsidRPr="009A0D12" w:rsidRDefault="00D10ACA" w:rsidP="00D10A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помощи</w:t>
            </w:r>
            <w:r w:rsidRPr="009A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ветеранам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труда, пожилым</w:t>
            </w:r>
            <w:r w:rsidRPr="009A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людям</w:t>
            </w:r>
          </w:p>
        </w:tc>
        <w:tc>
          <w:tcPr>
            <w:tcW w:w="992" w:type="dxa"/>
          </w:tcPr>
          <w:p w:rsidR="00D10ACA" w:rsidRPr="003F6B56" w:rsidRDefault="00D10ACA" w:rsidP="00B370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7-9, 11 классы</w:t>
            </w:r>
          </w:p>
        </w:tc>
        <w:tc>
          <w:tcPr>
            <w:tcW w:w="1843" w:type="dxa"/>
          </w:tcPr>
          <w:p w:rsidR="00D10ACA" w:rsidRPr="009A0D12" w:rsidRDefault="00D10ACA" w:rsidP="00B370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4" w:type="dxa"/>
          </w:tcPr>
          <w:p w:rsidR="00D10ACA" w:rsidRPr="009A0D12" w:rsidRDefault="00D10ACA" w:rsidP="00B370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10ACA" w:rsidRPr="009A0D12" w:rsidTr="00D10ACA">
        <w:tc>
          <w:tcPr>
            <w:tcW w:w="709" w:type="dxa"/>
          </w:tcPr>
          <w:p w:rsidR="00D10ACA" w:rsidRPr="003F6B56" w:rsidRDefault="002642D5" w:rsidP="00B370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</w:t>
            </w:r>
            <w:r w:rsidR="00D10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5" w:type="dxa"/>
            <w:gridSpan w:val="2"/>
          </w:tcPr>
          <w:p w:rsidR="00D10ACA" w:rsidRPr="009A0D12" w:rsidRDefault="00D10ACA" w:rsidP="00B370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участников и отработка действий знаменной группы в учреждении образования</w:t>
            </w:r>
          </w:p>
        </w:tc>
        <w:tc>
          <w:tcPr>
            <w:tcW w:w="992" w:type="dxa"/>
          </w:tcPr>
          <w:p w:rsidR="00D10ACA" w:rsidRPr="003F6B56" w:rsidRDefault="00D10ACA" w:rsidP="00B370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7-9, 11 классы</w:t>
            </w:r>
          </w:p>
        </w:tc>
        <w:tc>
          <w:tcPr>
            <w:tcW w:w="1843" w:type="dxa"/>
          </w:tcPr>
          <w:p w:rsidR="00D10ACA" w:rsidRPr="009A0D12" w:rsidRDefault="002642D5" w:rsidP="00B370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D10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протяжении года</w:t>
            </w:r>
          </w:p>
        </w:tc>
        <w:tc>
          <w:tcPr>
            <w:tcW w:w="1984" w:type="dxa"/>
          </w:tcPr>
          <w:p w:rsidR="00D10ACA" w:rsidRPr="009A0D12" w:rsidRDefault="00D10ACA" w:rsidP="00B370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  <w:r w:rsidR="00264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учитель физической культуры и здоровья</w:t>
            </w:r>
          </w:p>
        </w:tc>
      </w:tr>
    </w:tbl>
    <w:p w:rsidR="00CF364B" w:rsidRDefault="00CF364B" w:rsidP="00CF364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bookmarkStart w:id="0" w:name="_GoBack"/>
      <w:bookmarkEnd w:id="0"/>
    </w:p>
    <w:sectPr w:rsidR="00CF36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64B"/>
    <w:rsid w:val="001224C3"/>
    <w:rsid w:val="002642D5"/>
    <w:rsid w:val="00294C2C"/>
    <w:rsid w:val="00352137"/>
    <w:rsid w:val="006D139F"/>
    <w:rsid w:val="00CF364B"/>
    <w:rsid w:val="00D10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3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294C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3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294C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7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944097">
          <w:marLeft w:val="-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3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90494">
          <w:marLeft w:val="-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2023-09-25T07:19:00Z</cp:lastPrinted>
  <dcterms:created xsi:type="dcterms:W3CDTF">2023-09-25T06:29:00Z</dcterms:created>
  <dcterms:modified xsi:type="dcterms:W3CDTF">2023-09-25T07:19:00Z</dcterms:modified>
</cp:coreProperties>
</file>